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53" w:rsidRDefault="00F260C8" w:rsidP="00CD5053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5C1954">
        <w:rPr>
          <w:rFonts w:ascii="Times New Roman" w:hAnsi="Times New Roman" w:cs="Times New Roman"/>
          <w:b w:val="0"/>
          <w:color w:val="auto"/>
        </w:rPr>
        <w:t>Программа</w:t>
      </w:r>
      <w:r w:rsidR="0045440D" w:rsidRPr="005C1954">
        <w:rPr>
          <w:rFonts w:ascii="Times New Roman" w:hAnsi="Times New Roman" w:cs="Times New Roman"/>
          <w:b w:val="0"/>
          <w:color w:val="auto"/>
        </w:rPr>
        <w:t xml:space="preserve"> </w:t>
      </w:r>
      <w:r w:rsidR="008D5B4D" w:rsidRP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>публичных обсуждений</w:t>
      </w:r>
      <w:r w:rsid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правоприменительной практики </w:t>
      </w:r>
      <w:r w:rsid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>контрольно-надзорной деятельности Северо-Западного управления Ростехнадзора при осуществлении надзора за безопасностью ведения горных работ</w:t>
      </w:r>
      <w:r w:rsid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</w:p>
    <w:p w:rsidR="00CD5053" w:rsidRDefault="00CD5053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72" w:rsidRPr="005C1954" w:rsidRDefault="00CD5053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7521" w:rsidRPr="005C1954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807A59" w:rsidRPr="005C195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6B3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D742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г. Мурманск</w:t>
      </w:r>
      <w:r w:rsidR="003D09E2" w:rsidRPr="005C195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D09E2" w:rsidRPr="005C1954" w:rsidRDefault="00CD5053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D742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Кольский пр.</w:t>
      </w:r>
      <w:r w:rsidR="003D09E2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hAnsi="Times New Roman" w:cs="Times New Roman"/>
          <w:sz w:val="28"/>
          <w:szCs w:val="28"/>
          <w:lang w:eastAsia="ru-RU"/>
        </w:rPr>
        <w:t>1,</w:t>
      </w:r>
    </w:p>
    <w:p w:rsidR="002E7E8A" w:rsidRDefault="00CD5053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2-й этаж, конференц-зал</w:t>
      </w:r>
    </w:p>
    <w:p w:rsidR="002E7E8A" w:rsidRDefault="002E7E8A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E8A" w:rsidRDefault="002E7E8A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BD4677" w:rsidRPr="005C1954" w:rsidTr="00170BC8">
        <w:tc>
          <w:tcPr>
            <w:tcW w:w="2376" w:type="dxa"/>
            <w:vAlign w:val="center"/>
          </w:tcPr>
          <w:p w:rsidR="00BD4677" w:rsidRPr="009F5A1A" w:rsidRDefault="009F5A1A" w:rsidP="009F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017" w:rsidRPr="009F5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9F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62" w:type="dxa"/>
          </w:tcPr>
          <w:p w:rsidR="00BD4677" w:rsidRPr="00190E7E" w:rsidRDefault="008E6017" w:rsidP="00190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7E">
              <w:rPr>
                <w:rFonts w:ascii="Times New Roman" w:hAnsi="Times New Roman" w:cs="Times New Roman"/>
                <w:sz w:val="28"/>
                <w:szCs w:val="28"/>
              </w:rPr>
              <w:t>Процедура тестирования и</w:t>
            </w:r>
            <w:r w:rsidR="00BD4677" w:rsidRPr="00190E7E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подключения</w:t>
            </w:r>
            <w:r w:rsidR="00190E7E">
              <w:rPr>
                <w:rFonts w:ascii="Times New Roman" w:hAnsi="Times New Roman" w:cs="Times New Roman"/>
                <w:sz w:val="28"/>
                <w:szCs w:val="28"/>
              </w:rPr>
              <w:t>, регистрация участников.</w:t>
            </w:r>
            <w:r w:rsidR="00BD4677" w:rsidRPr="0019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40D" w:rsidRPr="005C1954" w:rsidTr="00170BC8">
        <w:tc>
          <w:tcPr>
            <w:tcW w:w="2376" w:type="dxa"/>
            <w:vAlign w:val="center"/>
          </w:tcPr>
          <w:p w:rsidR="0045440D" w:rsidRPr="005C1954" w:rsidRDefault="00F2119E" w:rsidP="00E4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007" w:rsidRPr="005C195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4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CBF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536" w:rsidRPr="005C1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3D09E2" w:rsidRPr="005C1954" w:rsidRDefault="004E4CBF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Приветствие участников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76EE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0BC8" w:rsidRPr="005C1954" w:rsidRDefault="008D5B4D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Давыдов Константин Александрович 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>– руководител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172" w:rsidRPr="00A922C1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r w:rsidR="009F5172" w:rsidRPr="00A922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F5172" w:rsidRPr="00A922C1">
              <w:rPr>
                <w:rFonts w:ascii="Times New Roman" w:hAnsi="Times New Roman" w:cs="Times New Roman"/>
                <w:sz w:val="28"/>
                <w:szCs w:val="28"/>
              </w:rPr>
              <w:t>Западного управления Ростехнадзора</w:t>
            </w:r>
            <w:r w:rsidR="002F76EE" w:rsidRPr="00A92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119E" w:rsidRPr="005C1954" w:rsidTr="00170BC8">
        <w:tc>
          <w:tcPr>
            <w:tcW w:w="2376" w:type="dxa"/>
            <w:vAlign w:val="center"/>
          </w:tcPr>
          <w:p w:rsidR="00F2119E" w:rsidRPr="007822AD" w:rsidRDefault="00A57536" w:rsidP="0078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.10-1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62" w:type="dxa"/>
          </w:tcPr>
          <w:p w:rsidR="00952EAB" w:rsidRPr="005C1954" w:rsidRDefault="00F2119E" w:rsidP="00A92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F5A1A" w:rsidRPr="004A1471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Правоприменительная практика Северо-Западного управления Ростехнадзора на территории Мурманской области при осуществлении государс</w:t>
            </w:r>
            <w:r w:rsidR="009F5A1A">
              <w:rPr>
                <w:rFonts w:ascii="Times New Roman" w:hAnsi="Times New Roman" w:cs="Times New Roman"/>
                <w:b/>
                <w:sz w:val="28"/>
                <w:szCs w:val="28"/>
              </w:rPr>
              <w:t>твенного горного надзора за 2021</w:t>
            </w:r>
            <w:r w:rsidR="009F5A1A" w:rsidRPr="004A1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за </w:t>
            </w:r>
            <w:r w:rsidR="009F5A1A" w:rsidRPr="004A14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F5A1A">
              <w:rPr>
                <w:rFonts w:ascii="Times New Roman" w:hAnsi="Times New Roman" w:cs="Times New Roman"/>
                <w:b/>
                <w:sz w:val="28"/>
                <w:szCs w:val="28"/>
              </w:rPr>
              <w:t>-й квартал 2022 года</w:t>
            </w:r>
            <w:r w:rsidR="00CB5129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B5129" w:rsidRPr="00A80C5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CB5129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докладчик –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2C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2C1">
              <w:rPr>
                <w:rFonts w:ascii="Times New Roman" w:hAnsi="Times New Roman" w:cs="Times New Roman"/>
                <w:sz w:val="28"/>
                <w:szCs w:val="28"/>
              </w:rPr>
              <w:t>Комков Игорь Юрьевич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170BC8">
        <w:tc>
          <w:tcPr>
            <w:tcW w:w="2376" w:type="dxa"/>
            <w:vAlign w:val="center"/>
          </w:tcPr>
          <w:p w:rsidR="007B6B8F" w:rsidRPr="007822AD" w:rsidRDefault="00A57536" w:rsidP="0078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00CE" w:rsidRPr="007822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0CE" w:rsidRPr="007822AD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7B6B8F" w:rsidRPr="005C1954" w:rsidRDefault="007B6B8F" w:rsidP="00B64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2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эффективности организации и осуществления производственного контроля </w:t>
            </w:r>
            <w:r w:rsidR="004E2DE6" w:rsidRPr="004A1471">
              <w:rPr>
                <w:rFonts w:ascii="Times New Roman" w:hAnsi="Times New Roman" w:cs="Times New Roman"/>
                <w:b/>
                <w:sz w:val="28"/>
                <w:szCs w:val="28"/>
              </w:rPr>
              <w:t>на горнодобывающих предприятиях Мурманской области</w:t>
            </w:r>
            <w:r w:rsidR="004E2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основе анализа нарушений требований промышленной безопасности, выявленных при проведении проверок в режиме государственного постоянного надзора на ОПО </w:t>
            </w:r>
            <w:r w:rsidR="004E2D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E2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 опасности и при расследовании несчастных случаев</w:t>
            </w: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80C5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</w:t>
            </w:r>
            <w:r w:rsidR="002F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BD3" w:rsidRPr="00B64BD3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надзора за безопасностью ведения горных работ по Мурманской области</w:t>
            </w:r>
            <w:r w:rsidR="00807A59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BD3" w:rsidRPr="00B64BD3">
              <w:rPr>
                <w:rFonts w:ascii="Times New Roman" w:hAnsi="Times New Roman" w:cs="Times New Roman"/>
                <w:sz w:val="28"/>
                <w:szCs w:val="28"/>
              </w:rPr>
              <w:t>Ольшан</w:t>
            </w:r>
            <w:r w:rsidR="00B64BD3" w:rsidRPr="00B64B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4BD3" w:rsidRPr="00B64BD3">
              <w:rPr>
                <w:rFonts w:ascii="Times New Roman" w:hAnsi="Times New Roman" w:cs="Times New Roman"/>
                <w:sz w:val="28"/>
                <w:szCs w:val="28"/>
              </w:rPr>
              <w:t>кий Владимир Александрович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B6B8F" w:rsidRPr="005C1954" w:rsidTr="00170BC8">
        <w:tc>
          <w:tcPr>
            <w:tcW w:w="2376" w:type="dxa"/>
            <w:vAlign w:val="center"/>
          </w:tcPr>
          <w:p w:rsidR="007B6B8F" w:rsidRPr="007822AD" w:rsidRDefault="00BA1F7D" w:rsidP="0078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762" w:type="dxa"/>
          </w:tcPr>
          <w:p w:rsidR="007B6B8F" w:rsidRPr="005C1954" w:rsidRDefault="007B6B8F" w:rsidP="00AA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A2BB2" w:rsidRPr="00266B2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проведения итоговых проверок законченных строительством объектов капитального строительства (реконструкции) в условиях действующего законодательства Российской Федерации</w:t>
            </w: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80C5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848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F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BB2" w:rsidRPr="00AA2B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инспектор отдела надзора</w:t>
            </w:r>
            <w:r w:rsidR="00AA2BB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AA2BB2" w:rsidRPr="00AA2BB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безопасностью ведения горных работ по Мурманской области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 </w:t>
            </w:r>
            <w:proofErr w:type="spellStart"/>
            <w:r w:rsidR="00AA2BB2" w:rsidRPr="00AA2BB2">
              <w:rPr>
                <w:rFonts w:ascii="Times New Roman" w:hAnsi="Times New Roman" w:cs="Times New Roman"/>
                <w:sz w:val="28"/>
                <w:szCs w:val="28"/>
              </w:rPr>
              <w:t>Мерзликин</w:t>
            </w:r>
            <w:proofErr w:type="spellEnd"/>
            <w:r w:rsidR="00AA2BB2" w:rsidRPr="00AA2BB2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170BC8">
        <w:tc>
          <w:tcPr>
            <w:tcW w:w="2376" w:type="dxa"/>
            <w:vAlign w:val="center"/>
          </w:tcPr>
          <w:p w:rsidR="007B6B8F" w:rsidRPr="007822AD" w:rsidRDefault="004100CE" w:rsidP="0078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1F7D" w:rsidRPr="00782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2443" w:rsidRPr="007822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443"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62" w:type="dxa"/>
          </w:tcPr>
          <w:p w:rsidR="007B6B8F" w:rsidRPr="005C1954" w:rsidRDefault="007B6B8F" w:rsidP="005A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A78D0" w:rsidRPr="00C6499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уровня безопасности на Кировском филиале АО «Апатит</w:t>
            </w: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80C5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</w:t>
            </w:r>
            <w:r w:rsidR="002F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8D0" w:rsidRPr="005A78D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промышленной безопасности и охране труда –</w:t>
            </w:r>
            <w:r w:rsidR="005A7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8D0" w:rsidRPr="005A78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A78D0" w:rsidRPr="005A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К</w:t>
            </w:r>
            <w:r w:rsidR="005A78D0">
              <w:rPr>
                <w:rFonts w:ascii="Times New Roman" w:hAnsi="Times New Roman" w:cs="Times New Roman"/>
                <w:sz w:val="28"/>
                <w:szCs w:val="28"/>
              </w:rPr>
              <w:t xml:space="preserve">ировского филиала </w:t>
            </w:r>
            <w:r w:rsidR="005A78D0" w:rsidRPr="005A78D0">
              <w:rPr>
                <w:rFonts w:ascii="Times New Roman" w:hAnsi="Times New Roman" w:cs="Times New Roman"/>
                <w:sz w:val="28"/>
                <w:szCs w:val="28"/>
              </w:rPr>
              <w:t>АО «Апатит»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8D0" w:rsidRPr="005A78D0">
              <w:rPr>
                <w:rFonts w:ascii="Times New Roman" w:hAnsi="Times New Roman" w:cs="Times New Roman"/>
                <w:sz w:val="28"/>
                <w:szCs w:val="28"/>
              </w:rPr>
              <w:t xml:space="preserve">Шарапов </w:t>
            </w:r>
            <w:proofErr w:type="spellStart"/>
            <w:r w:rsidR="005A78D0" w:rsidRPr="005A78D0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="005A78D0" w:rsidRPr="005A7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8D0" w:rsidRPr="005A78D0">
              <w:rPr>
                <w:rFonts w:ascii="Times New Roman" w:hAnsi="Times New Roman" w:cs="Times New Roman"/>
                <w:sz w:val="28"/>
                <w:szCs w:val="28"/>
              </w:rPr>
              <w:t>Ильсурович</w:t>
            </w:r>
            <w:proofErr w:type="spellEnd"/>
            <w:r w:rsidR="002E7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5B96" w:rsidRPr="005C1954" w:rsidTr="00170BC8">
        <w:tc>
          <w:tcPr>
            <w:tcW w:w="2376" w:type="dxa"/>
            <w:vAlign w:val="center"/>
          </w:tcPr>
          <w:p w:rsidR="00485B96" w:rsidRPr="007822AD" w:rsidRDefault="00485B96" w:rsidP="0078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7762" w:type="dxa"/>
          </w:tcPr>
          <w:p w:rsidR="00485B96" w:rsidRPr="00485B96" w:rsidRDefault="00F364CF" w:rsidP="00A80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80C52" w:rsidRPr="001A7950">
              <w:rPr>
                <w:rFonts w:ascii="Times New Roman" w:hAnsi="Times New Roman" w:cs="Times New Roman"/>
                <w:b/>
                <w:sz w:val="28"/>
                <w:szCs w:val="28"/>
              </w:rPr>
              <w:t>Новые технологии промышленной безопасности на примере рудника «Север</w:t>
            </w:r>
            <w:r w:rsidR="00A80C5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80C52" w:rsidRPr="001A7950">
              <w:rPr>
                <w:rFonts w:ascii="Times New Roman" w:hAnsi="Times New Roman" w:cs="Times New Roman"/>
                <w:b/>
                <w:sz w:val="28"/>
                <w:szCs w:val="28"/>
              </w:rPr>
              <w:t>ый» АО «Кольская ГМК</w:t>
            </w:r>
            <w:r w:rsidRPr="00F364CF"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  <w:r>
              <w:rPr>
                <w:sz w:val="28"/>
                <w:szCs w:val="28"/>
              </w:rPr>
              <w:t xml:space="preserve"> </w:t>
            </w:r>
            <w:r w:rsidR="00485B96" w:rsidRPr="00485B9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C52" w:rsidRPr="00A80C52"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Горного управления АО «Кольская ГМК»</w:t>
            </w:r>
            <w:r w:rsidR="00485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C52" w:rsidRPr="00A80C52">
              <w:rPr>
                <w:rFonts w:ascii="Times New Roman" w:hAnsi="Times New Roman" w:cs="Times New Roman"/>
                <w:sz w:val="28"/>
                <w:szCs w:val="28"/>
              </w:rPr>
              <w:t>Матвеенко Виталий Алексеевич</w:t>
            </w:r>
            <w:r w:rsidR="00485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5B96" w:rsidRPr="00485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3E44" w:rsidRPr="005C1954" w:rsidTr="00CB3E44">
        <w:trPr>
          <w:trHeight w:val="71"/>
        </w:trPr>
        <w:tc>
          <w:tcPr>
            <w:tcW w:w="2376" w:type="dxa"/>
            <w:vAlign w:val="center"/>
          </w:tcPr>
          <w:p w:rsidR="00CB3E44" w:rsidRPr="005C1954" w:rsidRDefault="00CA088B" w:rsidP="00C1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44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5B6F" w:rsidRPr="005C19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14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5B6F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44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CB3E44" w:rsidRPr="005C1954" w:rsidRDefault="00CB3E44" w:rsidP="003E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Вопросы-ответы, поступившие 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>в адрес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Ростехнадзора.</w:t>
            </w:r>
          </w:p>
        </w:tc>
      </w:tr>
      <w:tr w:rsidR="00CB3E44" w:rsidRPr="005C1954" w:rsidTr="00CB3E44">
        <w:trPr>
          <w:trHeight w:val="71"/>
        </w:trPr>
        <w:tc>
          <w:tcPr>
            <w:tcW w:w="2376" w:type="dxa"/>
            <w:vAlign w:val="center"/>
          </w:tcPr>
          <w:p w:rsidR="00CB3E44" w:rsidRPr="005C1954" w:rsidRDefault="00CB3E44" w:rsidP="00BB0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0C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B0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0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BB0C8D" w:rsidRPr="00BB0C8D" w:rsidRDefault="00BB0C8D" w:rsidP="00BB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8D"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публичного мероприятия.</w:t>
            </w:r>
          </w:p>
          <w:p w:rsidR="00BB0C8D" w:rsidRPr="00BB0C8D" w:rsidRDefault="00BB0C8D" w:rsidP="00BB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8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</w:t>
            </w:r>
          </w:p>
          <w:p w:rsidR="00CB3E44" w:rsidRPr="00BB0C8D" w:rsidRDefault="00BB0C8D" w:rsidP="00BB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8D">
              <w:rPr>
                <w:rFonts w:ascii="Times New Roman" w:hAnsi="Times New Roman" w:cs="Times New Roman"/>
                <w:sz w:val="28"/>
                <w:szCs w:val="28"/>
              </w:rPr>
              <w:t>Сбор анкет.</w:t>
            </w:r>
          </w:p>
        </w:tc>
      </w:tr>
    </w:tbl>
    <w:p w:rsidR="0045440D" w:rsidRPr="005C1954" w:rsidRDefault="0045440D" w:rsidP="00CA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40D" w:rsidRPr="005C1954" w:rsidSect="00B1125A">
      <w:pgSz w:w="11906" w:h="16838"/>
      <w:pgMar w:top="851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7314"/>
    <w:multiLevelType w:val="hybridMultilevel"/>
    <w:tmpl w:val="6C2C5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17CD4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78F0"/>
    <w:rsid w:val="000634FB"/>
    <w:rsid w:val="00071A21"/>
    <w:rsid w:val="00072625"/>
    <w:rsid w:val="00072F31"/>
    <w:rsid w:val="000734E0"/>
    <w:rsid w:val="00073ADF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182C"/>
    <w:rsid w:val="000F4E06"/>
    <w:rsid w:val="000F6EC1"/>
    <w:rsid w:val="001039AA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1CBE"/>
    <w:rsid w:val="00153170"/>
    <w:rsid w:val="00170119"/>
    <w:rsid w:val="001704EF"/>
    <w:rsid w:val="00170BC8"/>
    <w:rsid w:val="00184F40"/>
    <w:rsid w:val="0018549D"/>
    <w:rsid w:val="00185FAC"/>
    <w:rsid w:val="00185FC7"/>
    <w:rsid w:val="00190E7E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5005"/>
    <w:rsid w:val="002208F9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4400"/>
    <w:rsid w:val="002B7794"/>
    <w:rsid w:val="002C0227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E7E8A"/>
    <w:rsid w:val="002F0848"/>
    <w:rsid w:val="002F2AF0"/>
    <w:rsid w:val="002F76EE"/>
    <w:rsid w:val="002F7A40"/>
    <w:rsid w:val="00307816"/>
    <w:rsid w:val="0030789A"/>
    <w:rsid w:val="00307DD4"/>
    <w:rsid w:val="00310FBD"/>
    <w:rsid w:val="00313882"/>
    <w:rsid w:val="003169E8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D89"/>
    <w:rsid w:val="003830D5"/>
    <w:rsid w:val="00386637"/>
    <w:rsid w:val="00395721"/>
    <w:rsid w:val="00395E33"/>
    <w:rsid w:val="003972B7"/>
    <w:rsid w:val="00397521"/>
    <w:rsid w:val="003A0927"/>
    <w:rsid w:val="003A14B6"/>
    <w:rsid w:val="003A21AB"/>
    <w:rsid w:val="003A3E4A"/>
    <w:rsid w:val="003A4B0A"/>
    <w:rsid w:val="003A51DD"/>
    <w:rsid w:val="003A5A82"/>
    <w:rsid w:val="003A6E63"/>
    <w:rsid w:val="003B387A"/>
    <w:rsid w:val="003B7180"/>
    <w:rsid w:val="003B72F9"/>
    <w:rsid w:val="003B7D36"/>
    <w:rsid w:val="003C0FDB"/>
    <w:rsid w:val="003C2535"/>
    <w:rsid w:val="003C2D80"/>
    <w:rsid w:val="003C78BE"/>
    <w:rsid w:val="003D09E2"/>
    <w:rsid w:val="003D384A"/>
    <w:rsid w:val="003D7CF7"/>
    <w:rsid w:val="003E0185"/>
    <w:rsid w:val="003E032B"/>
    <w:rsid w:val="003E2FA7"/>
    <w:rsid w:val="003E3991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06E71"/>
    <w:rsid w:val="004100CE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608"/>
    <w:rsid w:val="00474804"/>
    <w:rsid w:val="00474D44"/>
    <w:rsid w:val="004755E2"/>
    <w:rsid w:val="00475661"/>
    <w:rsid w:val="0048028C"/>
    <w:rsid w:val="0048056F"/>
    <w:rsid w:val="00483DC0"/>
    <w:rsid w:val="00485B96"/>
    <w:rsid w:val="0048701B"/>
    <w:rsid w:val="004910DF"/>
    <w:rsid w:val="004917ED"/>
    <w:rsid w:val="00494864"/>
    <w:rsid w:val="0049648B"/>
    <w:rsid w:val="004A0A22"/>
    <w:rsid w:val="004A34E1"/>
    <w:rsid w:val="004A4AA1"/>
    <w:rsid w:val="004A7072"/>
    <w:rsid w:val="004B44A7"/>
    <w:rsid w:val="004C4512"/>
    <w:rsid w:val="004C6965"/>
    <w:rsid w:val="004C7912"/>
    <w:rsid w:val="004E1026"/>
    <w:rsid w:val="004E177E"/>
    <w:rsid w:val="004E2DE6"/>
    <w:rsid w:val="004E48AC"/>
    <w:rsid w:val="004E4A27"/>
    <w:rsid w:val="004E4B52"/>
    <w:rsid w:val="004E4CBF"/>
    <w:rsid w:val="004E507D"/>
    <w:rsid w:val="004E5C73"/>
    <w:rsid w:val="004E72C4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24007"/>
    <w:rsid w:val="00531456"/>
    <w:rsid w:val="00533C16"/>
    <w:rsid w:val="005367AB"/>
    <w:rsid w:val="0053776B"/>
    <w:rsid w:val="00540F0A"/>
    <w:rsid w:val="00542C69"/>
    <w:rsid w:val="005431E5"/>
    <w:rsid w:val="0054584C"/>
    <w:rsid w:val="00546B55"/>
    <w:rsid w:val="0055082F"/>
    <w:rsid w:val="0055137B"/>
    <w:rsid w:val="0055702E"/>
    <w:rsid w:val="00557DE7"/>
    <w:rsid w:val="00560EC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A78D0"/>
    <w:rsid w:val="005A7F83"/>
    <w:rsid w:val="005B0EE5"/>
    <w:rsid w:val="005B339C"/>
    <w:rsid w:val="005B3DD8"/>
    <w:rsid w:val="005B503F"/>
    <w:rsid w:val="005C1954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54DA"/>
    <w:rsid w:val="006568F6"/>
    <w:rsid w:val="0065763F"/>
    <w:rsid w:val="00660AF7"/>
    <w:rsid w:val="0067072D"/>
    <w:rsid w:val="00670B7B"/>
    <w:rsid w:val="00672859"/>
    <w:rsid w:val="00674A97"/>
    <w:rsid w:val="00675815"/>
    <w:rsid w:val="006800D4"/>
    <w:rsid w:val="006843E4"/>
    <w:rsid w:val="0068692B"/>
    <w:rsid w:val="00691C02"/>
    <w:rsid w:val="0069219D"/>
    <w:rsid w:val="00693F99"/>
    <w:rsid w:val="006A2E4C"/>
    <w:rsid w:val="006A724E"/>
    <w:rsid w:val="006B1D2B"/>
    <w:rsid w:val="006B23F4"/>
    <w:rsid w:val="006C4100"/>
    <w:rsid w:val="006C65D9"/>
    <w:rsid w:val="006D1A63"/>
    <w:rsid w:val="006D220B"/>
    <w:rsid w:val="006D2B53"/>
    <w:rsid w:val="006D2CB7"/>
    <w:rsid w:val="006D59F1"/>
    <w:rsid w:val="006D69C2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5415"/>
    <w:rsid w:val="00737CE3"/>
    <w:rsid w:val="00740B33"/>
    <w:rsid w:val="0074188D"/>
    <w:rsid w:val="0074205A"/>
    <w:rsid w:val="007456AD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2AD"/>
    <w:rsid w:val="00782F16"/>
    <w:rsid w:val="007834B2"/>
    <w:rsid w:val="00790BC8"/>
    <w:rsid w:val="00792FC6"/>
    <w:rsid w:val="00794B42"/>
    <w:rsid w:val="00795183"/>
    <w:rsid w:val="007977A2"/>
    <w:rsid w:val="00797C44"/>
    <w:rsid w:val="007A0981"/>
    <w:rsid w:val="007A176A"/>
    <w:rsid w:val="007A50B3"/>
    <w:rsid w:val="007A6958"/>
    <w:rsid w:val="007A705C"/>
    <w:rsid w:val="007A7425"/>
    <w:rsid w:val="007B00F2"/>
    <w:rsid w:val="007B2769"/>
    <w:rsid w:val="007B6532"/>
    <w:rsid w:val="007B6B8F"/>
    <w:rsid w:val="007B735E"/>
    <w:rsid w:val="007C4CAB"/>
    <w:rsid w:val="007C622F"/>
    <w:rsid w:val="007C6B46"/>
    <w:rsid w:val="007C78F6"/>
    <w:rsid w:val="007C7D27"/>
    <w:rsid w:val="007D26E1"/>
    <w:rsid w:val="007D44E0"/>
    <w:rsid w:val="007D742C"/>
    <w:rsid w:val="007E43FD"/>
    <w:rsid w:val="007E4A9D"/>
    <w:rsid w:val="007E5C2A"/>
    <w:rsid w:val="007E5D14"/>
    <w:rsid w:val="007E6C38"/>
    <w:rsid w:val="007F049A"/>
    <w:rsid w:val="007F1CBD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A59"/>
    <w:rsid w:val="00807C48"/>
    <w:rsid w:val="00810069"/>
    <w:rsid w:val="008105B9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223B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3872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E6017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1916"/>
    <w:rsid w:val="009232EB"/>
    <w:rsid w:val="00926629"/>
    <w:rsid w:val="009306A8"/>
    <w:rsid w:val="0093086D"/>
    <w:rsid w:val="009311AE"/>
    <w:rsid w:val="00932732"/>
    <w:rsid w:val="00934507"/>
    <w:rsid w:val="00935667"/>
    <w:rsid w:val="00946098"/>
    <w:rsid w:val="009463C5"/>
    <w:rsid w:val="00947531"/>
    <w:rsid w:val="009476AD"/>
    <w:rsid w:val="00950BA9"/>
    <w:rsid w:val="00950FFF"/>
    <w:rsid w:val="00952EAB"/>
    <w:rsid w:val="00952FBF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4E55"/>
    <w:rsid w:val="009A03DA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A1A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570A"/>
    <w:rsid w:val="00A37194"/>
    <w:rsid w:val="00A42D26"/>
    <w:rsid w:val="00A5164A"/>
    <w:rsid w:val="00A52C3C"/>
    <w:rsid w:val="00A52F9E"/>
    <w:rsid w:val="00A555EB"/>
    <w:rsid w:val="00A56065"/>
    <w:rsid w:val="00A57536"/>
    <w:rsid w:val="00A606B8"/>
    <w:rsid w:val="00A61721"/>
    <w:rsid w:val="00A62392"/>
    <w:rsid w:val="00A64635"/>
    <w:rsid w:val="00A66B32"/>
    <w:rsid w:val="00A7233A"/>
    <w:rsid w:val="00A74181"/>
    <w:rsid w:val="00A76665"/>
    <w:rsid w:val="00A80C52"/>
    <w:rsid w:val="00A82443"/>
    <w:rsid w:val="00A8294F"/>
    <w:rsid w:val="00A84DF5"/>
    <w:rsid w:val="00A85C22"/>
    <w:rsid w:val="00A874FA"/>
    <w:rsid w:val="00A922C1"/>
    <w:rsid w:val="00A9440E"/>
    <w:rsid w:val="00A946F9"/>
    <w:rsid w:val="00AA128C"/>
    <w:rsid w:val="00AA2BB2"/>
    <w:rsid w:val="00AA44C2"/>
    <w:rsid w:val="00AA6008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B002C6"/>
    <w:rsid w:val="00B05D0E"/>
    <w:rsid w:val="00B06906"/>
    <w:rsid w:val="00B0744A"/>
    <w:rsid w:val="00B07772"/>
    <w:rsid w:val="00B1125A"/>
    <w:rsid w:val="00B1616C"/>
    <w:rsid w:val="00B16771"/>
    <w:rsid w:val="00B16AA0"/>
    <w:rsid w:val="00B170F7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4BD3"/>
    <w:rsid w:val="00B671A1"/>
    <w:rsid w:val="00B74169"/>
    <w:rsid w:val="00B76A05"/>
    <w:rsid w:val="00B80364"/>
    <w:rsid w:val="00B8047C"/>
    <w:rsid w:val="00B83F96"/>
    <w:rsid w:val="00B90A55"/>
    <w:rsid w:val="00B92730"/>
    <w:rsid w:val="00B92A87"/>
    <w:rsid w:val="00B930F9"/>
    <w:rsid w:val="00B93A0D"/>
    <w:rsid w:val="00B950D9"/>
    <w:rsid w:val="00B9557E"/>
    <w:rsid w:val="00B95B6F"/>
    <w:rsid w:val="00B96926"/>
    <w:rsid w:val="00B971A5"/>
    <w:rsid w:val="00B9725E"/>
    <w:rsid w:val="00BA1F7D"/>
    <w:rsid w:val="00BA232A"/>
    <w:rsid w:val="00BA29A8"/>
    <w:rsid w:val="00BA3EFE"/>
    <w:rsid w:val="00BB0C8D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4677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1F7F"/>
    <w:rsid w:val="00C02CE5"/>
    <w:rsid w:val="00C04F54"/>
    <w:rsid w:val="00C068E1"/>
    <w:rsid w:val="00C072B5"/>
    <w:rsid w:val="00C12DD1"/>
    <w:rsid w:val="00C13FA4"/>
    <w:rsid w:val="00C14423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38A"/>
    <w:rsid w:val="00C6759F"/>
    <w:rsid w:val="00C713DC"/>
    <w:rsid w:val="00C73884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A088B"/>
    <w:rsid w:val="00CA49AA"/>
    <w:rsid w:val="00CB08A5"/>
    <w:rsid w:val="00CB2F98"/>
    <w:rsid w:val="00CB3E44"/>
    <w:rsid w:val="00CB43A1"/>
    <w:rsid w:val="00CB4941"/>
    <w:rsid w:val="00CB5129"/>
    <w:rsid w:val="00CB71DB"/>
    <w:rsid w:val="00CC18A9"/>
    <w:rsid w:val="00CC2BA4"/>
    <w:rsid w:val="00CC33D4"/>
    <w:rsid w:val="00CC57D9"/>
    <w:rsid w:val="00CC79A3"/>
    <w:rsid w:val="00CC7AFA"/>
    <w:rsid w:val="00CC7BDD"/>
    <w:rsid w:val="00CD5053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7252"/>
    <w:rsid w:val="00DB32E3"/>
    <w:rsid w:val="00DB4210"/>
    <w:rsid w:val="00DB458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3A12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3E34"/>
    <w:rsid w:val="00E44A3D"/>
    <w:rsid w:val="00E45661"/>
    <w:rsid w:val="00E46062"/>
    <w:rsid w:val="00E46428"/>
    <w:rsid w:val="00E54CCF"/>
    <w:rsid w:val="00E5718D"/>
    <w:rsid w:val="00E57668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77D84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C56EF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1C01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119E"/>
    <w:rsid w:val="00F260C8"/>
    <w:rsid w:val="00F307BD"/>
    <w:rsid w:val="00F31BAF"/>
    <w:rsid w:val="00F328D9"/>
    <w:rsid w:val="00F32A35"/>
    <w:rsid w:val="00F32C2B"/>
    <w:rsid w:val="00F32DD2"/>
    <w:rsid w:val="00F364CF"/>
    <w:rsid w:val="00F42602"/>
    <w:rsid w:val="00F45D10"/>
    <w:rsid w:val="00F46D2A"/>
    <w:rsid w:val="00F46EBB"/>
    <w:rsid w:val="00F47BFF"/>
    <w:rsid w:val="00F50A82"/>
    <w:rsid w:val="00F52B33"/>
    <w:rsid w:val="00F55367"/>
    <w:rsid w:val="00F5617A"/>
    <w:rsid w:val="00F60BDD"/>
    <w:rsid w:val="00F614A9"/>
    <w:rsid w:val="00F64931"/>
    <w:rsid w:val="00F65D4F"/>
    <w:rsid w:val="00F65E8D"/>
    <w:rsid w:val="00F7156A"/>
    <w:rsid w:val="00F72FD1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B692F"/>
    <w:rsid w:val="00FC1A34"/>
    <w:rsid w:val="00FC1AAB"/>
    <w:rsid w:val="00FC4391"/>
    <w:rsid w:val="00FC43D2"/>
    <w:rsid w:val="00FC531D"/>
    <w:rsid w:val="00FC5A40"/>
    <w:rsid w:val="00FC5E0A"/>
    <w:rsid w:val="00FC67E6"/>
    <w:rsid w:val="00FD05FE"/>
    <w:rsid w:val="00FD569A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Ермоченкова Ольга Юрьевна</cp:lastModifiedBy>
  <cp:revision>35</cp:revision>
  <cp:lastPrinted>2022-01-26T11:51:00Z</cp:lastPrinted>
  <dcterms:created xsi:type="dcterms:W3CDTF">2020-02-18T08:17:00Z</dcterms:created>
  <dcterms:modified xsi:type="dcterms:W3CDTF">2022-04-18T08:17:00Z</dcterms:modified>
</cp:coreProperties>
</file>